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4D22F" w14:textId="77777777" w:rsidR="00DD26E0" w:rsidRDefault="00DD26E0" w:rsidP="00DD26E0">
      <w:pPr>
        <w:spacing w:after="0"/>
      </w:pPr>
    </w:p>
    <w:p w14:paraId="0A853ECA" w14:textId="45039845" w:rsidR="00DD26E0" w:rsidRPr="00DD26E0" w:rsidRDefault="00DD26E0" w:rsidP="00502970">
      <w:pPr>
        <w:spacing w:after="0"/>
        <w:ind w:firstLine="720"/>
      </w:pPr>
      <w:r>
        <w:t>A</w:t>
      </w:r>
      <w:r>
        <w:t xml:space="preserve"> refined nature would have behaved better and perhaps have</w:t>
      </w:r>
      <w:r>
        <w:t xml:space="preserve"> </w:t>
      </w:r>
      <w:r>
        <w:t>suffered less. Maurice was not</w:t>
      </w:r>
      <w:r>
        <w:t xml:space="preserve"> </w:t>
      </w:r>
      <w:r>
        <w:t>intellectual, nor religious, nor had he</w:t>
      </w:r>
      <w:r>
        <w:t xml:space="preserve"> t</w:t>
      </w:r>
      <w:r>
        <w:t xml:space="preserve">hat strange solace of </w:t>
      </w:r>
      <w:r>
        <w:t>self</w:t>
      </w:r>
      <w:r>
        <w:t>-pity that is granted to some. Except on one</w:t>
      </w:r>
      <w:r>
        <w:t xml:space="preserve"> </w:t>
      </w:r>
      <w:r>
        <w:t>point his temperament was normal, and he behaved as would the</w:t>
      </w:r>
      <w:r>
        <w:t xml:space="preserve"> </w:t>
      </w:r>
      <w:r>
        <w:t>average man who after two years of happiness had been betrayed by</w:t>
      </w:r>
      <w:r>
        <w:t xml:space="preserve"> </w:t>
      </w:r>
      <w:r>
        <w:t xml:space="preserve">his wife. </w:t>
      </w:r>
      <w:r>
        <w:t>It</w:t>
      </w:r>
      <w:r>
        <w:t xml:space="preserve"> was nothing to him that Nature had caught up this dropped </w:t>
      </w:r>
      <w:r>
        <w:t>stitch</w:t>
      </w:r>
      <w:r>
        <w:t xml:space="preserve"> in order to continue her patte</w:t>
      </w:r>
      <w:r>
        <w:t>rn</w:t>
      </w:r>
      <w:r>
        <w:t>. While he had love he had</w:t>
      </w:r>
      <w:r>
        <w:t xml:space="preserve"> </w:t>
      </w:r>
      <w:r>
        <w:t>kept reason. Now he saw Clive’s change as treachery and Ada as its</w:t>
      </w:r>
      <w:r>
        <w:t xml:space="preserve"> </w:t>
      </w:r>
      <w:r>
        <w:t xml:space="preserve">cause, and returned in a few hours to </w:t>
      </w:r>
      <w:r>
        <w:t>the</w:t>
      </w:r>
      <w:r>
        <w:t xml:space="preserve"> abyss where he had wandered</w:t>
      </w:r>
      <w:r>
        <w:t xml:space="preserve"> </w:t>
      </w:r>
      <w:r w:rsidRPr="00DD26E0">
        <w:rPr>
          <w:lang w:val="en-US"/>
        </w:rPr>
        <w:t>as a boy.</w:t>
      </w:r>
    </w:p>
    <w:p w14:paraId="34C6877A" w14:textId="77777777" w:rsidR="00DD26E0" w:rsidRPr="00DD26E0" w:rsidRDefault="00DD26E0" w:rsidP="00DD26E0">
      <w:pPr>
        <w:spacing w:after="0"/>
        <w:rPr>
          <w:lang w:val="en-US"/>
        </w:rPr>
      </w:pPr>
    </w:p>
    <w:p w14:paraId="508E478B" w14:textId="239328C9" w:rsidR="00DD26E0" w:rsidRDefault="00DD26E0" w:rsidP="00502970">
      <w:pPr>
        <w:spacing w:after="0"/>
        <w:ind w:firstLine="720"/>
      </w:pPr>
      <w:r w:rsidRPr="00DD26E0">
        <w:rPr>
          <w:lang w:val="en-US"/>
        </w:rPr>
        <w:t>A</w:t>
      </w:r>
      <w:r>
        <w:rPr>
          <w:lang w:val="en-US"/>
        </w:rPr>
        <w:t>fter this explosion, his career went forward. He caught the usual train to</w:t>
      </w:r>
      <w:r>
        <w:t xml:space="preserve"> town, to </w:t>
      </w:r>
      <w:r w:rsidR="00502970">
        <w:t>e</w:t>
      </w:r>
      <w:r>
        <w:t>ar</w:t>
      </w:r>
      <w:r w:rsidR="00502970">
        <w:t>n</w:t>
      </w:r>
      <w:r>
        <w:t xml:space="preserve"> and spend money in the old manner; he read the</w:t>
      </w:r>
      <w:r w:rsidR="00502970">
        <w:t xml:space="preserve"> </w:t>
      </w:r>
      <w:r>
        <w:t>old papers and discussed strikes and the divorce laws with his friends.</w:t>
      </w:r>
      <w:r w:rsidR="00502970">
        <w:t xml:space="preserve"> At first he</w:t>
      </w:r>
      <w:r>
        <w:t xml:space="preserve"> was proud </w:t>
      </w:r>
      <w:r w:rsidR="00502970">
        <w:t>of his self</w:t>
      </w:r>
      <w:r>
        <w:t xml:space="preserve">-control: did not he hold </w:t>
      </w:r>
      <w:r w:rsidR="00502970">
        <w:t>Clive’s</w:t>
      </w:r>
      <w:r>
        <w:t xml:space="preserve"> reputation in the hollow of his hand? But he grew more bitter, he wished</w:t>
      </w:r>
      <w:r w:rsidR="00502970">
        <w:t xml:space="preserve"> </w:t>
      </w:r>
      <w:r>
        <w:t xml:space="preserve">that he had shouted while he </w:t>
      </w:r>
      <w:r w:rsidR="00502970">
        <w:t>h</w:t>
      </w:r>
      <w:r>
        <w:t xml:space="preserve">ad </w:t>
      </w:r>
      <w:r w:rsidR="00502970">
        <w:t>the</w:t>
      </w:r>
      <w:r>
        <w:t xml:space="preserve"> strength and smashed down this</w:t>
      </w:r>
      <w:r w:rsidR="00502970">
        <w:t xml:space="preserve"> </w:t>
      </w:r>
      <w:r>
        <w:t>front of lies, What if he too were involved? His family, his position in</w:t>
      </w:r>
      <w:r w:rsidR="00502970">
        <w:t xml:space="preserve"> </w:t>
      </w:r>
      <w:r>
        <w:t xml:space="preserve">society </w:t>
      </w:r>
      <w:r w:rsidR="00502970">
        <w:t>-</w:t>
      </w:r>
      <w:r>
        <w:t xml:space="preserve"> they had been nothing to him for years, He was an outlaw</w:t>
      </w:r>
      <w:r w:rsidR="00502970">
        <w:t xml:space="preserve"> </w:t>
      </w:r>
      <w:r>
        <w:t>in disguise. Perhaps among those who t00k to the greenwood in old</w:t>
      </w:r>
      <w:r w:rsidR="00502970">
        <w:t xml:space="preserve"> </w:t>
      </w:r>
      <w:r>
        <w:t>time there had been two men like himself - two. At times he entertained the dream. Two men can defy the world.</w:t>
      </w:r>
    </w:p>
    <w:p w14:paraId="7D5B71C4" w14:textId="77777777" w:rsidR="00DD26E0" w:rsidRDefault="00DD26E0" w:rsidP="00DD26E0">
      <w:pPr>
        <w:spacing w:after="0"/>
      </w:pPr>
    </w:p>
    <w:p w14:paraId="193A49D6" w14:textId="7ABF981C" w:rsidR="00DD26E0" w:rsidRDefault="00DD26E0" w:rsidP="00502970">
      <w:pPr>
        <w:spacing w:after="0"/>
        <w:ind w:firstLine="720"/>
      </w:pPr>
      <w:r>
        <w:t>Yes: the heart of his agony would be loneliness. He to</w:t>
      </w:r>
      <w:r w:rsidR="00502970">
        <w:t>o</w:t>
      </w:r>
      <w:r>
        <w:t xml:space="preserve">k time </w:t>
      </w:r>
      <w:r w:rsidR="00502970">
        <w:t>to realize</w:t>
      </w:r>
      <w:r>
        <w:t xml:space="preserve"> his, being slow The </w:t>
      </w:r>
      <w:r w:rsidR="00502970">
        <w:t>incestuous jealousy</w:t>
      </w:r>
      <w:r>
        <w:t xml:space="preserve">, the mortification, </w:t>
      </w:r>
      <w:r w:rsidR="00502970">
        <w:t xml:space="preserve">the </w:t>
      </w:r>
      <w:r>
        <w:t>rage at his past obtuseness these might pass, and having done much</w:t>
      </w:r>
      <w:r w:rsidR="00502970">
        <w:t xml:space="preserve"> </w:t>
      </w:r>
      <w:r>
        <w:t>arm they did pass. Memories of Clive might pass. But the loneliness</w:t>
      </w:r>
      <w:r w:rsidR="00502970">
        <w:t xml:space="preserve"> </w:t>
      </w:r>
      <w:r>
        <w:t>remained. He would wake and gasp ‘</w:t>
      </w:r>
      <w:proofErr w:type="spellStart"/>
      <w:r>
        <w:t>l've</w:t>
      </w:r>
      <w:proofErr w:type="spellEnd"/>
      <w:r>
        <w:t xml:space="preserve"> no </w:t>
      </w:r>
      <w:proofErr w:type="spellStart"/>
      <w:r>
        <w:t>onel</w:t>
      </w:r>
      <w:proofErr w:type="spellEnd"/>
      <w:r>
        <w:t>” or “Oh Christ,</w:t>
      </w:r>
      <w:r w:rsidR="00502970">
        <w:t xml:space="preserve"> </w:t>
      </w:r>
      <w:r>
        <w:t>what a world!” Clive took to visiting him in dreams. He knew there</w:t>
      </w:r>
      <w:r w:rsidR="00502970">
        <w:t xml:space="preserve"> </w:t>
      </w:r>
      <w:r>
        <w:t>was no one, but Clive, smiling in his sweet way, said ‘</w:t>
      </w:r>
      <w:proofErr w:type="spellStart"/>
      <w:r>
        <w:t>l'm</w:t>
      </w:r>
      <w:proofErr w:type="spellEnd"/>
      <w:r>
        <w:t xml:space="preserve"> genuine</w:t>
      </w:r>
      <w:r w:rsidR="00502970">
        <w:t xml:space="preserve"> </w:t>
      </w:r>
      <w:r>
        <w:t>this time,” to torture him. Once he had a dream about the dream of</w:t>
      </w:r>
      <w:r w:rsidR="00502970">
        <w:t xml:space="preserve"> </w:t>
      </w:r>
      <w:r>
        <w:t>the face and the voice, a dream about it, no nearer. Also old dreams of</w:t>
      </w:r>
      <w:r w:rsidR="00502970">
        <w:t xml:space="preserve"> </w:t>
      </w:r>
      <w:r>
        <w:t>the other sort, that tried to disintegrate him. Days followed nights.</w:t>
      </w:r>
      <w:r w:rsidR="00502970">
        <w:t xml:space="preserve"> </w:t>
      </w:r>
      <w:r>
        <w:t>An immense silence, as of death, encircled the young man, and as he</w:t>
      </w:r>
      <w:r w:rsidR="00502970">
        <w:t xml:space="preserve"> w</w:t>
      </w:r>
      <w:r>
        <w:t>as going up to town one morning it struck him that he really was</w:t>
      </w:r>
    </w:p>
    <w:p w14:paraId="6DCED18C" w14:textId="609C2732" w:rsidR="00DD26E0" w:rsidRDefault="00DD26E0" w:rsidP="00DD26E0">
      <w:pPr>
        <w:spacing w:after="0"/>
      </w:pPr>
      <w:r>
        <w:t>dead. What was the use of money-grubbing, eating and playing</w:t>
      </w:r>
      <w:r w:rsidR="00502970">
        <w:t xml:space="preserve"> </w:t>
      </w:r>
      <w:r>
        <w:t>games? That was all he did or had ever done.</w:t>
      </w:r>
    </w:p>
    <w:p w14:paraId="3249D960" w14:textId="77777777" w:rsidR="00DD26E0" w:rsidRDefault="00DD26E0" w:rsidP="00DD26E0">
      <w:pPr>
        <w:spacing w:after="0"/>
      </w:pPr>
    </w:p>
    <w:p w14:paraId="68395EBC" w14:textId="13DF3DBE" w:rsidR="00DD26E0" w:rsidRDefault="00DD26E0" w:rsidP="00DD26E0">
      <w:pPr>
        <w:spacing w:after="0"/>
      </w:pPr>
      <w:r>
        <w:t xml:space="preserve">“Life's </w:t>
      </w:r>
      <w:r w:rsidR="00502970">
        <w:t>a</w:t>
      </w:r>
      <w:r>
        <w:t xml:space="preserve"> damn poor show,” he exclaimed, crumpling up the Daily</w:t>
      </w:r>
      <w:r w:rsidR="00502970">
        <w:t xml:space="preserve"> </w:t>
      </w:r>
      <w:r>
        <w:t>Telegraph.</w:t>
      </w:r>
    </w:p>
    <w:p w14:paraId="7BF4460F" w14:textId="77777777" w:rsidR="00DD26E0" w:rsidRDefault="00DD26E0" w:rsidP="00DD26E0">
      <w:pPr>
        <w:spacing w:after="0"/>
      </w:pPr>
    </w:p>
    <w:p w14:paraId="65309FA3" w14:textId="77777777" w:rsidR="00DD26E0" w:rsidRDefault="00DD26E0" w:rsidP="00DD26E0">
      <w:pPr>
        <w:spacing w:after="0"/>
      </w:pPr>
      <w:r>
        <w:t>“The other occupants of the carriage who liked him began to laugh.</w:t>
      </w:r>
    </w:p>
    <w:p w14:paraId="15692987" w14:textId="77777777" w:rsidR="00DD26E0" w:rsidRDefault="00DD26E0" w:rsidP="00DD26E0">
      <w:pPr>
        <w:spacing w:after="0"/>
      </w:pPr>
    </w:p>
    <w:p w14:paraId="7E6AD670" w14:textId="4F990B4F" w:rsidR="00DD26E0" w:rsidRDefault="00DD26E0" w:rsidP="00DD26E0">
      <w:pPr>
        <w:spacing w:after="0"/>
      </w:pPr>
      <w:r>
        <w:t>“</w:t>
      </w:r>
      <w:r w:rsidR="00502970">
        <w:t>I’</w:t>
      </w:r>
      <w:r>
        <w:t>d jump out of the window for two</w:t>
      </w:r>
      <w:r w:rsidR="00502970">
        <w:t xml:space="preserve"> </w:t>
      </w:r>
      <w:r>
        <w:t>pence."</w:t>
      </w:r>
    </w:p>
    <w:p w14:paraId="63B181F1" w14:textId="77777777" w:rsidR="00DD26E0" w:rsidRDefault="00DD26E0" w:rsidP="00DD26E0">
      <w:pPr>
        <w:spacing w:after="0"/>
      </w:pPr>
    </w:p>
    <w:p w14:paraId="7748ED09" w14:textId="1404383A" w:rsidR="00DD26E0" w:rsidRDefault="00DD26E0" w:rsidP="00DD26E0">
      <w:pPr>
        <w:spacing w:after="0"/>
      </w:pPr>
      <w:r>
        <w:t>Having spoken, he began to contemplate suicide. There was</w:t>
      </w:r>
      <w:r w:rsidR="00502970">
        <w:t xml:space="preserve"> </w:t>
      </w:r>
      <w:r>
        <w:t>nothing to deter him. He had no initial fear of death, and no sense of</w:t>
      </w:r>
      <w:r w:rsidR="00502970">
        <w:t xml:space="preserve"> </w:t>
      </w:r>
      <w:r>
        <w:t>a world beyond it, nor did he mind disgracing his family. He knew</w:t>
      </w:r>
      <w:r w:rsidR="00502970">
        <w:t xml:space="preserve"> </w:t>
      </w:r>
      <w:r>
        <w:t>that loneliness was poisoning him, so that he grew viler as well as more</w:t>
      </w:r>
      <w:r w:rsidR="00502970">
        <w:t xml:space="preserve"> </w:t>
      </w:r>
      <w:r>
        <w:t>unhappy. Under these circumstances might he not cease? He began to</w:t>
      </w:r>
      <w:r w:rsidR="00502970">
        <w:t xml:space="preserve"> </w:t>
      </w:r>
      <w:r>
        <w:t>compare ways and means, and would have shot himself but for an</w:t>
      </w:r>
    </w:p>
    <w:p w14:paraId="63C35252" w14:textId="0C309407" w:rsidR="00DD26E0" w:rsidRDefault="00DD26E0" w:rsidP="00DD26E0">
      <w:pPr>
        <w:spacing w:after="0"/>
      </w:pPr>
      <w:r>
        <w:t>unexpected event, This event was the illness and death of his grand-</w:t>
      </w:r>
      <w:r w:rsidR="00502970">
        <w:t xml:space="preserve"> </w:t>
      </w:r>
      <w:r>
        <w:t>father, which induced a new state of mind.</w:t>
      </w:r>
    </w:p>
    <w:p w14:paraId="573A0920" w14:textId="77777777" w:rsidR="00DD26E0" w:rsidRDefault="00DD26E0" w:rsidP="00DD26E0">
      <w:pPr>
        <w:spacing w:after="0"/>
      </w:pPr>
    </w:p>
    <w:p w14:paraId="6E0EA228" w14:textId="2B045F31" w:rsidR="00DD26E0" w:rsidRDefault="00DD26E0" w:rsidP="00DD26E0">
      <w:pPr>
        <w:spacing w:after="0"/>
      </w:pPr>
      <w:r>
        <w:t>Meanwhile, he had received letters from Clive, but they always</w:t>
      </w:r>
      <w:r w:rsidR="00502970">
        <w:t xml:space="preserve"> </w:t>
      </w:r>
      <w:r>
        <w:t xml:space="preserve">contained the sentence, *We had better not </w:t>
      </w:r>
      <w:r w:rsidR="00502970">
        <w:t>meet</w:t>
      </w:r>
      <w:r>
        <w:t xml:space="preserve"> just yet. He</w:t>
      </w:r>
      <w:r w:rsidR="00892A9C">
        <w:t xml:space="preserve"> grasped </w:t>
      </w:r>
      <w:r>
        <w:t>the situation now — his friend would do anything for him except be</w:t>
      </w:r>
    </w:p>
    <w:p w14:paraId="74F84564" w14:textId="42FE6A4D" w:rsidR="00DD26E0" w:rsidRDefault="00892A9C" w:rsidP="00DD26E0">
      <w:pPr>
        <w:spacing w:after="0"/>
      </w:pPr>
      <w:r>
        <w:lastRenderedPageBreak/>
        <w:t>with</w:t>
      </w:r>
      <w:r w:rsidR="00DD26E0">
        <w:t xml:space="preserve"> him; it had been thus ever since he first illness, and on these</w:t>
      </w:r>
      <w:r>
        <w:t xml:space="preserve"> </w:t>
      </w:r>
      <w:r w:rsidR="00DD26E0">
        <w:t>lines he was offered friendship in the future, Maurice did not cease to</w:t>
      </w:r>
      <w:r>
        <w:t xml:space="preserve"> </w:t>
      </w:r>
      <w:r w:rsidR="00DD26E0">
        <w:t>love, but his heart had been broken; he never had wild thoughts of</w:t>
      </w:r>
    </w:p>
    <w:p w14:paraId="39B81EF6" w14:textId="4D3463A8" w:rsidR="00DD26E0" w:rsidRDefault="00DD26E0" w:rsidP="00DD26E0">
      <w:pPr>
        <w:spacing w:after="0"/>
      </w:pPr>
      <w:r>
        <w:t xml:space="preserve">winning Clive back. What he grasped he grasped </w:t>
      </w:r>
      <w:r w:rsidR="00892A9C">
        <w:t>with</w:t>
      </w:r>
      <w:r>
        <w:t xml:space="preserve"> a firmness </w:t>
      </w:r>
      <w:proofErr w:type="spellStart"/>
      <w:r w:rsidR="00892A9C">
        <w:t>t</w:t>
      </w:r>
      <w:r>
        <w:t>hat</w:t>
      </w:r>
      <w:r w:rsidR="00892A9C">
        <w:t>the</w:t>
      </w:r>
      <w:proofErr w:type="spellEnd"/>
      <w:r>
        <w:t xml:space="preserve"> refined might envy, and suffered up to the hi</w:t>
      </w:r>
      <w:r w:rsidR="00892A9C">
        <w:t>lt</w:t>
      </w:r>
      <w:r>
        <w:t>.</w:t>
      </w:r>
    </w:p>
    <w:p w14:paraId="6788A572" w14:textId="77777777" w:rsidR="00DD26E0" w:rsidRDefault="00DD26E0" w:rsidP="00DD26E0">
      <w:pPr>
        <w:spacing w:after="0"/>
      </w:pPr>
    </w:p>
    <w:p w14:paraId="38536B3D" w14:textId="7E0F0835" w:rsidR="00892A9C" w:rsidRDefault="00DD26E0" w:rsidP="00DD26E0">
      <w:pPr>
        <w:spacing w:after="0"/>
      </w:pPr>
      <w:r>
        <w:t>He answered these letters, oddly sincere. He still wrote what was</w:t>
      </w:r>
      <w:r w:rsidR="00892A9C">
        <w:t xml:space="preserve"> true</w:t>
      </w:r>
      <w:r>
        <w:t>, and confided chat he was unbearably lonely and should blow out</w:t>
      </w:r>
      <w:r w:rsidR="00892A9C">
        <w:t xml:space="preserve"> </w:t>
      </w:r>
      <w:r>
        <w:t xml:space="preserve">his brains before the year ended. But he wrote without emotion. </w:t>
      </w:r>
      <w:r w:rsidR="00892A9C">
        <w:t xml:space="preserve">It </w:t>
      </w:r>
      <w:r>
        <w:t>was more a tribute to their heroic past, and accepted by Durham as</w:t>
      </w:r>
      <w:r w:rsidR="00892A9C">
        <w:t xml:space="preserve"> </w:t>
      </w:r>
      <w:r>
        <w:t>such. His replies were unemotional also, and it was plain that, however much help he was given and however hard he tried, he could no</w:t>
      </w:r>
      <w:r w:rsidR="00892A9C">
        <w:t xml:space="preserve"> </w:t>
      </w:r>
      <w:r>
        <w:t>longer penetrate into Maurice's mind</w:t>
      </w:r>
      <w:r w:rsidR="00892A9C">
        <w:t xml:space="preserve">. </w:t>
      </w:r>
    </w:p>
    <w:p w14:paraId="21BAE380" w14:textId="043DF7F6" w:rsidR="00892A9C" w:rsidRDefault="00892A9C" w:rsidP="00892A9C">
      <w:pPr>
        <w:suppressLineNumbers/>
        <w:spacing w:after="0"/>
      </w:pPr>
    </w:p>
    <w:p w14:paraId="585E47F2" w14:textId="77777777" w:rsidR="00892A9C" w:rsidRDefault="00892A9C" w:rsidP="00892A9C">
      <w:pPr>
        <w:suppressLineNumbers/>
        <w:spacing w:after="0"/>
      </w:pPr>
    </w:p>
    <w:p w14:paraId="5FBF694B" w14:textId="5E6462FE" w:rsidR="00892A9C" w:rsidRDefault="00892A9C" w:rsidP="00892A9C">
      <w:pPr>
        <w:suppressLineNumbers/>
        <w:spacing w:after="0"/>
      </w:pPr>
    </w:p>
    <w:p w14:paraId="4C36A575" w14:textId="2FF75C48" w:rsidR="00892A9C" w:rsidRDefault="00892A9C" w:rsidP="00892A9C">
      <w:pPr>
        <w:suppressLineNumbers/>
        <w:spacing w:after="0"/>
      </w:pPr>
      <w:r>
        <w:t xml:space="preserve">Edward Morgan Forster, </w:t>
      </w:r>
      <w:r w:rsidRPr="00892A9C">
        <w:rPr>
          <w:i/>
          <w:iCs/>
        </w:rPr>
        <w:t>Maurice</w:t>
      </w:r>
      <w:r>
        <w:t xml:space="preserve"> ( 1971- written circa 1913))</w:t>
      </w:r>
    </w:p>
    <w:sectPr w:rsidR="00892A9C" w:rsidSect="00892A9C">
      <w:pgSz w:w="12240" w:h="15840"/>
      <w:pgMar w:top="1440" w:right="1440" w:bottom="1440" w:left="1440" w:header="720" w:footer="720" w:gutter="0"/>
      <w:lnNumType w:countBy="5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6E0"/>
    <w:rsid w:val="00502970"/>
    <w:rsid w:val="00892A9C"/>
    <w:rsid w:val="00DD26E0"/>
    <w:rsid w:val="00FC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2A4C8"/>
  <w15:chartTrackingRefBased/>
  <w15:docId w15:val="{2D6F4DBF-9008-45BA-A9F2-66A37745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DD2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demeulenaere</dc:creator>
  <cp:keywords/>
  <dc:description/>
  <cp:lastModifiedBy>maud demeulenaere</cp:lastModifiedBy>
  <cp:revision>1</cp:revision>
  <dcterms:created xsi:type="dcterms:W3CDTF">2022-07-29T11:55:00Z</dcterms:created>
  <dcterms:modified xsi:type="dcterms:W3CDTF">2022-07-29T12:10:00Z</dcterms:modified>
</cp:coreProperties>
</file>